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70" w:rsidRPr="00E64370" w:rsidRDefault="00E64370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Veillée de Noël – 24 décembre 2013 – Gymnase d’Oullins</w:t>
      </w:r>
    </w:p>
    <w:p w:rsidR="00E64370" w:rsidRPr="00E64370" w:rsidRDefault="00E64370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D0739" w:rsidRPr="00E64370" w:rsidRDefault="00BD0739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Evangile de Luc 2, 1-14</w:t>
      </w:r>
    </w:p>
    <w:p w:rsidR="00BD0739" w:rsidRPr="00E64370" w:rsidRDefault="00BD0739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53926" w:rsidRPr="00E64370" w:rsidRDefault="005A485E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u w:val="single"/>
          <w:lang w:eastAsia="fr-FR"/>
        </w:rPr>
        <w:t>Sous le signe de la marche</w:t>
      </w:r>
    </w:p>
    <w:p w:rsidR="003F077A" w:rsidRPr="00E64370" w:rsidRDefault="003F077A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750A8" w:rsidRPr="00E64370" w:rsidRDefault="003F077A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Nous sommes invités ce soir à vivre une veillée de Noël, fraternelle, œcuménique, en marche au service du monde. </w:t>
      </w:r>
      <w:r w:rsidR="008D72DA" w:rsidRPr="00E64370">
        <w:rPr>
          <w:rFonts w:ascii="Times New Roman" w:hAnsi="Times New Roman" w:cs="Times New Roman"/>
          <w:sz w:val="24"/>
          <w:szCs w:val="24"/>
          <w:lang w:eastAsia="fr-FR"/>
        </w:rPr>
        <w:t>N</w:t>
      </w:r>
      <w:r w:rsidR="00B1301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ous avons déjà  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commencé </w:t>
      </w:r>
      <w:r w:rsidR="00E750A8" w:rsidRPr="00E64370">
        <w:rPr>
          <w:rFonts w:ascii="Times New Roman" w:hAnsi="Times New Roman" w:cs="Times New Roman"/>
          <w:sz w:val="24"/>
          <w:szCs w:val="24"/>
          <w:lang w:eastAsia="fr-FR"/>
        </w:rPr>
        <w:t>en partageant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B13019" w:rsidRPr="00E64370">
        <w:rPr>
          <w:rFonts w:ascii="Times New Roman" w:hAnsi="Times New Roman" w:cs="Times New Roman"/>
          <w:sz w:val="24"/>
          <w:szCs w:val="24"/>
          <w:lang w:eastAsia="fr-FR"/>
        </w:rPr>
        <w:t>un petit bout de chemin</w:t>
      </w:r>
      <w:r w:rsidR="00E55B72" w:rsidRPr="00E64370">
        <w:rPr>
          <w:rFonts w:ascii="Times New Roman" w:hAnsi="Times New Roman" w:cs="Times New Roman"/>
          <w:sz w:val="24"/>
          <w:szCs w:val="24"/>
          <w:lang w:eastAsia="fr-FR"/>
        </w:rPr>
        <w:t>,</w:t>
      </w:r>
      <w:r w:rsidR="00B1301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avec </w:t>
      </w:r>
      <w:r w:rsidR="00E55B72" w:rsidRPr="00E64370">
        <w:rPr>
          <w:rFonts w:ascii="Times New Roman" w:hAnsi="Times New Roman" w:cs="Times New Roman"/>
          <w:sz w:val="24"/>
          <w:szCs w:val="24"/>
          <w:lang w:eastAsia="fr-FR"/>
        </w:rPr>
        <w:t>Gandhi, Martin Luther K</w:t>
      </w:r>
      <w:r w:rsidR="00B1301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ing, les jeunes des </w:t>
      </w:r>
      <w:proofErr w:type="spellStart"/>
      <w:r w:rsidR="00B13019" w:rsidRPr="00E64370">
        <w:rPr>
          <w:rFonts w:ascii="Times New Roman" w:hAnsi="Times New Roman" w:cs="Times New Roman"/>
          <w:sz w:val="24"/>
          <w:szCs w:val="24"/>
          <w:lang w:eastAsia="fr-FR"/>
        </w:rPr>
        <w:t>Minguettes</w:t>
      </w:r>
      <w:proofErr w:type="spellEnd"/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>,</w:t>
      </w:r>
      <w:r w:rsidR="00B1301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et </w:t>
      </w:r>
      <w:proofErr w:type="gramStart"/>
      <w:r w:rsidR="00B13019" w:rsidRPr="00E64370">
        <w:rPr>
          <w:rFonts w:ascii="Times New Roman" w:hAnsi="Times New Roman" w:cs="Times New Roman"/>
          <w:sz w:val="24"/>
          <w:szCs w:val="24"/>
          <w:lang w:eastAsia="fr-FR"/>
        </w:rPr>
        <w:t>Moïse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E64370" w:rsidRPr="00E64370">
        <w:rPr>
          <w:rFonts w:ascii="Times New Roman" w:hAnsi="Times New Roman" w:cs="Times New Roman"/>
          <w:sz w:val="24"/>
          <w:szCs w:val="24"/>
          <w:lang w:eastAsia="fr-FR"/>
        </w:rPr>
        <w:t>,</w:t>
      </w:r>
      <w:proofErr w:type="gramEnd"/>
      <w:r w:rsidR="00E64370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dont nous avons vu des extraits de films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>;</w:t>
      </w:r>
      <w:r w:rsidR="00B1301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3F077A" w:rsidRPr="00E64370" w:rsidRDefault="003F077A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750A8" w:rsidRPr="00E64370" w:rsidRDefault="00E750A8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M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>aintenant notre lecture nous conduit au pas de l’Evangile</w:t>
      </w:r>
      <w:r w:rsidR="00E64370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que nous avons lu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. </w:t>
      </w:r>
    </w:p>
    <w:p w:rsidR="00B657E9" w:rsidRPr="00E64370" w:rsidRDefault="00B657E9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Et dans l’évangile on marche beaucoup.</w:t>
      </w:r>
    </w:p>
    <w:p w:rsidR="00B657E9" w:rsidRPr="00E64370" w:rsidRDefault="00B657E9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On marche beaucoup et surtout en ce</w:t>
      </w:r>
      <w:r w:rsidR="0099483F" w:rsidRPr="00E64370">
        <w:rPr>
          <w:rFonts w:ascii="Times New Roman" w:hAnsi="Times New Roman" w:cs="Times New Roman"/>
          <w:sz w:val="24"/>
          <w:szCs w:val="24"/>
          <w:lang w:eastAsia="fr-FR"/>
        </w:rPr>
        <w:t>tte première nuit du premier Noë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l.</w:t>
      </w:r>
    </w:p>
    <w:p w:rsidR="003F077A" w:rsidRPr="00E64370" w:rsidRDefault="003F077A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D6569" w:rsidRPr="00E64370" w:rsidRDefault="00B657E9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On peut </w:t>
      </w:r>
      <w:r w:rsidR="00A03411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d’abord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enten</w:t>
      </w:r>
      <w:r w:rsidR="00DD6569" w:rsidRPr="00E64370">
        <w:rPr>
          <w:rFonts w:ascii="Times New Roman" w:hAnsi="Times New Roman" w:cs="Times New Roman"/>
          <w:sz w:val="24"/>
          <w:szCs w:val="24"/>
          <w:lang w:eastAsia="fr-FR"/>
        </w:rPr>
        <w:t>dre, les pas de ces hommes et de ces femmes déplacé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s sur ordre </w:t>
      </w:r>
      <w:r w:rsidR="00105F21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de l’empereur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pour être recensés dans les grandes villes comme Bethléem.  C’est une marche forcée, la Judée est devenue territoire romain. Rien n’arrête </w:t>
      </w:r>
      <w:r w:rsidR="00DD656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plus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C</w:t>
      </w:r>
      <w:r w:rsidR="00A03411" w:rsidRPr="00E64370">
        <w:rPr>
          <w:rFonts w:ascii="Times New Roman" w:hAnsi="Times New Roman" w:cs="Times New Roman"/>
          <w:sz w:val="24"/>
          <w:szCs w:val="24"/>
          <w:lang w:eastAsia="fr-FR"/>
        </w:rPr>
        <w:t>ésar</w:t>
      </w:r>
      <w:r w:rsidR="00317479" w:rsidRPr="00E64370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="00A03411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L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>ui qui se fait appeler seigneur,</w:t>
      </w:r>
      <w:r w:rsidR="008B1E5C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et sauveur,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veut recenser la terre </w:t>
      </w:r>
      <w:r w:rsidR="00E750A8" w:rsidRPr="00E64370">
        <w:rPr>
          <w:rFonts w:ascii="Times New Roman" w:hAnsi="Times New Roman" w:cs="Times New Roman"/>
          <w:sz w:val="24"/>
          <w:szCs w:val="24"/>
          <w:lang w:eastAsia="fr-FR"/>
        </w:rPr>
        <w:t>« 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entière</w:t>
      </w:r>
      <w:r w:rsidR="00E750A8" w:rsidRPr="00E64370">
        <w:rPr>
          <w:rFonts w:ascii="Times New Roman" w:hAnsi="Times New Roman" w:cs="Times New Roman"/>
          <w:sz w:val="24"/>
          <w:szCs w:val="24"/>
          <w:lang w:eastAsia="fr-FR"/>
        </w:rPr>
        <w:t> »</w:t>
      </w:r>
      <w:r w:rsidR="00335728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r w:rsidR="00DD656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il veut </w:t>
      </w:r>
      <w:r w:rsidR="00335728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tenir le monde dans ses mains. </w:t>
      </w:r>
    </w:p>
    <w:p w:rsidR="00DC62A7" w:rsidRPr="00E64370" w:rsidRDefault="00F57BBE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Soyons concret, le recensement </w:t>
      </w:r>
      <w:r w:rsidR="00335728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vise principalement la répartition de l’impôt, et </w:t>
      </w:r>
      <w:r w:rsidR="00DD656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aussi le contrôle de la </w:t>
      </w:r>
      <w:r w:rsidR="00183C7E" w:rsidRPr="00E64370">
        <w:rPr>
          <w:rFonts w:ascii="Times New Roman" w:hAnsi="Times New Roman" w:cs="Times New Roman"/>
          <w:sz w:val="24"/>
          <w:szCs w:val="24"/>
          <w:lang w:eastAsia="fr-FR"/>
        </w:rPr>
        <w:t>population</w:t>
      </w:r>
      <w:r w:rsidR="008B1E5C" w:rsidRPr="00E64370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="00183C7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DC62A7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Comme un jour </w:t>
      </w:r>
      <w:r w:rsidR="00DD656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seront décidé le recensement des hommes et des femmes qui devront porter une étoile, </w:t>
      </w:r>
      <w:r w:rsidR="00DC62A7" w:rsidRPr="00E64370">
        <w:rPr>
          <w:rFonts w:ascii="Times New Roman" w:hAnsi="Times New Roman" w:cs="Times New Roman"/>
          <w:sz w:val="24"/>
          <w:szCs w:val="24"/>
          <w:lang w:eastAsia="fr-FR"/>
        </w:rPr>
        <w:t>ou vivre séparés</w:t>
      </w:r>
      <w:r w:rsidR="0096534D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à cause de la couleur de leur peau où de leur état de naissance</w:t>
      </w:r>
      <w:r w:rsidR="00DC62A7" w:rsidRPr="00E64370">
        <w:rPr>
          <w:rFonts w:ascii="Times New Roman" w:hAnsi="Times New Roman" w:cs="Times New Roman"/>
          <w:sz w:val="24"/>
          <w:szCs w:val="24"/>
          <w:lang w:eastAsia="fr-FR"/>
        </w:rPr>
        <w:t>…...</w:t>
      </w:r>
    </w:p>
    <w:p w:rsidR="00EE335E" w:rsidRPr="00E64370" w:rsidRDefault="00EE335E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57BBE" w:rsidRPr="00E64370" w:rsidRDefault="00DC62A7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>A Bethleem c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e 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déplacement 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de foule 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est 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épuisant, 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la marche est 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>oppressant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personne ne prend garde à 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>son voisin. P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ersonne ne 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peut non plus 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>porte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>r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attention à 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cette femme qui 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va 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>met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tre </w:t>
      </w:r>
      <w:r w:rsidR="00B657E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son premier enfant au monde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>P</w:t>
      </w:r>
      <w:r w:rsidR="006A07B4" w:rsidRPr="00E64370">
        <w:rPr>
          <w:rFonts w:ascii="Times New Roman" w:hAnsi="Times New Roman" w:cs="Times New Roman"/>
          <w:sz w:val="24"/>
          <w:szCs w:val="24"/>
          <w:lang w:eastAsia="fr-FR"/>
        </w:rPr>
        <w:t>as de place pou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r celui qui </w:t>
      </w:r>
      <w:r w:rsidR="005044AF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vient et qui </w:t>
      </w:r>
      <w:r w:rsidR="0022732B" w:rsidRPr="00E64370">
        <w:rPr>
          <w:rFonts w:ascii="Times New Roman" w:hAnsi="Times New Roman" w:cs="Times New Roman"/>
          <w:sz w:val="24"/>
          <w:szCs w:val="24"/>
          <w:lang w:eastAsia="fr-FR"/>
        </w:rPr>
        <w:t>est pourtant par J</w:t>
      </w:r>
      <w:r w:rsidR="006A07B4" w:rsidRPr="00E64370">
        <w:rPr>
          <w:rFonts w:ascii="Times New Roman" w:hAnsi="Times New Roman" w:cs="Times New Roman"/>
          <w:sz w:val="24"/>
          <w:szCs w:val="24"/>
          <w:lang w:eastAsia="fr-FR"/>
        </w:rPr>
        <w:t>oseph,</w:t>
      </w:r>
      <w:r w:rsidR="00F57BB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fils de D</w:t>
      </w:r>
      <w:r w:rsidR="00183C7E" w:rsidRPr="00E64370">
        <w:rPr>
          <w:rFonts w:ascii="Times New Roman" w:hAnsi="Times New Roman" w:cs="Times New Roman"/>
          <w:sz w:val="24"/>
          <w:szCs w:val="24"/>
          <w:lang w:eastAsia="fr-FR"/>
        </w:rPr>
        <w:t>avid, fils de Roi</w:t>
      </w:r>
      <w:r w:rsidR="00335728" w:rsidRPr="00E64370">
        <w:rPr>
          <w:rFonts w:ascii="Times New Roman" w:hAnsi="Times New Roman" w:cs="Times New Roman"/>
          <w:sz w:val="24"/>
          <w:szCs w:val="24"/>
          <w:lang w:eastAsia="fr-FR"/>
        </w:rPr>
        <w:t>, enfant de cette ville.</w:t>
      </w:r>
    </w:p>
    <w:p w:rsidR="00A41233" w:rsidRPr="00E64370" w:rsidRDefault="00A41233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83C7E" w:rsidRPr="00E64370" w:rsidRDefault="00183C7E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Mais il y a </w:t>
      </w:r>
      <w:r w:rsidR="00C72CAD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aussi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d’autres bruits de pas, une autre marche est en route </w:t>
      </w:r>
      <w:r w:rsidR="005D2574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qui éclaire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cette longue nuit.</w:t>
      </w:r>
    </w:p>
    <w:p w:rsidR="00C72CAD" w:rsidRPr="00E64370" w:rsidRDefault="00183C7E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Cette marche a commencé il y a peu</w:t>
      </w:r>
      <w:r w:rsidR="00A9187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à Jérusalem. Au temple. Devant l’autel.</w:t>
      </w:r>
      <w:r w:rsidR="0031747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C72CAD" w:rsidRPr="00E64370">
        <w:rPr>
          <w:rFonts w:ascii="Times New Roman" w:hAnsi="Times New Roman" w:cs="Times New Roman"/>
          <w:sz w:val="24"/>
          <w:szCs w:val="24"/>
          <w:lang w:eastAsia="fr-FR"/>
        </w:rPr>
        <w:t>En présence du vieux prêtre Zacharie.</w:t>
      </w:r>
    </w:p>
    <w:p w:rsidR="00547F87" w:rsidRPr="00E64370" w:rsidRDefault="00183C7E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Le marcheur </w:t>
      </w:r>
      <w:r w:rsidR="00547F87" w:rsidRPr="00E64370">
        <w:rPr>
          <w:rFonts w:ascii="Times New Roman" w:hAnsi="Times New Roman" w:cs="Times New Roman"/>
          <w:sz w:val="24"/>
          <w:szCs w:val="24"/>
          <w:lang w:eastAsia="fr-FR"/>
        </w:rPr>
        <w:t>se nomme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Gabriel, l’ange du Seigneur, </w:t>
      </w:r>
      <w:r w:rsidR="00547F87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son nom veut dire « héros de Dieu », c’est dire que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Gab</w:t>
      </w:r>
      <w:r w:rsidR="00547F87" w:rsidRPr="00E64370">
        <w:rPr>
          <w:rFonts w:ascii="Times New Roman" w:hAnsi="Times New Roman" w:cs="Times New Roman"/>
          <w:sz w:val="24"/>
          <w:szCs w:val="24"/>
          <w:lang w:eastAsia="fr-FR"/>
        </w:rPr>
        <w:t>riel est l’ange de la situation !</w:t>
      </w:r>
    </w:p>
    <w:p w:rsidR="00547F87" w:rsidRPr="00E64370" w:rsidRDefault="00183C7E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547F87" w:rsidRPr="00E64370">
        <w:rPr>
          <w:rFonts w:ascii="Times New Roman" w:hAnsi="Times New Roman" w:cs="Times New Roman"/>
          <w:sz w:val="24"/>
          <w:szCs w:val="24"/>
          <w:lang w:eastAsia="fr-FR"/>
        </w:rPr>
        <w:t>D</w:t>
      </w:r>
      <w:r w:rsidR="00C72CAD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ans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le temple </w:t>
      </w:r>
      <w:r w:rsidR="00547F87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de Jérusalem, Gabriel </w:t>
      </w:r>
      <w:r w:rsidR="00C72CAD" w:rsidRPr="00E64370">
        <w:rPr>
          <w:rFonts w:ascii="Times New Roman" w:hAnsi="Times New Roman" w:cs="Times New Roman"/>
          <w:sz w:val="24"/>
          <w:szCs w:val="24"/>
          <w:lang w:eastAsia="fr-FR"/>
        </w:rPr>
        <w:t>annonce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à Zacharie la naissance de son fils Jean</w:t>
      </w:r>
      <w:r w:rsidR="00C72CAD" w:rsidRPr="00E64370">
        <w:rPr>
          <w:rFonts w:ascii="Times New Roman" w:hAnsi="Times New Roman" w:cs="Times New Roman"/>
          <w:sz w:val="24"/>
          <w:szCs w:val="24"/>
          <w:lang w:eastAsia="fr-FR"/>
        </w:rPr>
        <w:t>,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dans son vie</w:t>
      </w:r>
      <w:r w:rsidR="00B02AF6" w:rsidRPr="00E64370">
        <w:rPr>
          <w:rFonts w:ascii="Times New Roman" w:hAnsi="Times New Roman" w:cs="Times New Roman"/>
          <w:sz w:val="24"/>
          <w:szCs w:val="24"/>
          <w:lang w:eastAsia="fr-FR"/>
        </w:rPr>
        <w:t>i</w:t>
      </w:r>
      <w:r w:rsidR="00C72CAD" w:rsidRPr="00E64370">
        <w:rPr>
          <w:rFonts w:ascii="Times New Roman" w:hAnsi="Times New Roman" w:cs="Times New Roman"/>
          <w:sz w:val="24"/>
          <w:szCs w:val="24"/>
          <w:lang w:eastAsia="fr-FR"/>
        </w:rPr>
        <w:t>l âge. S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es pas le portent </w:t>
      </w:r>
      <w:r w:rsidR="00C72CAD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ensuite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à Nazareth chez la toute jeune Marie</w:t>
      </w:r>
      <w:r w:rsidR="00105F21" w:rsidRPr="00E64370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="00547F87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L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à  encore il sera l’ange de la situation qui annonce la nouve</w:t>
      </w:r>
      <w:r w:rsidR="00EE335E" w:rsidRPr="00E64370">
        <w:rPr>
          <w:rFonts w:ascii="Times New Roman" w:hAnsi="Times New Roman" w:cs="Times New Roman"/>
          <w:sz w:val="24"/>
          <w:szCs w:val="24"/>
          <w:lang w:eastAsia="fr-FR"/>
        </w:rPr>
        <w:t>lle la plus étonnante qu’il n’ai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t jamais été donné d’entendre.</w:t>
      </w:r>
      <w:r w:rsidR="00B02AF6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EF7C69" w:rsidRPr="00E64370" w:rsidRDefault="00B02AF6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De Galil</w:t>
      </w:r>
      <w:r w:rsidR="00220980" w:rsidRPr="00E64370">
        <w:rPr>
          <w:rFonts w:ascii="Times New Roman" w:hAnsi="Times New Roman" w:cs="Times New Roman"/>
          <w:sz w:val="24"/>
          <w:szCs w:val="24"/>
          <w:lang w:eastAsia="fr-FR"/>
        </w:rPr>
        <w:t>ée l’ange passe en Judée,</w:t>
      </w:r>
      <w:r w:rsidR="00EF7C6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il va </w:t>
      </w:r>
      <w:r w:rsidR="00220980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j</w:t>
      </w:r>
      <w:r w:rsidR="00BC1CE6" w:rsidRPr="00E64370">
        <w:rPr>
          <w:rFonts w:ascii="Times New Roman" w:hAnsi="Times New Roman" w:cs="Times New Roman"/>
          <w:sz w:val="24"/>
          <w:szCs w:val="24"/>
          <w:lang w:eastAsia="fr-FR"/>
        </w:rPr>
        <w:t>us</w:t>
      </w:r>
      <w:r w:rsidR="00EF7C6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qu’à </w:t>
      </w:r>
      <w:r w:rsidR="00220980" w:rsidRPr="00E64370">
        <w:rPr>
          <w:rFonts w:ascii="Times New Roman" w:hAnsi="Times New Roman" w:cs="Times New Roman"/>
          <w:sz w:val="24"/>
          <w:szCs w:val="24"/>
          <w:lang w:eastAsia="fr-FR"/>
        </w:rPr>
        <w:t>Bet</w:t>
      </w:r>
      <w:r w:rsidR="00105F21" w:rsidRPr="00E64370">
        <w:rPr>
          <w:rFonts w:ascii="Times New Roman" w:hAnsi="Times New Roman" w:cs="Times New Roman"/>
          <w:sz w:val="24"/>
          <w:szCs w:val="24"/>
          <w:lang w:eastAsia="fr-FR"/>
        </w:rPr>
        <w:t>hleem où il rejoint les bergers.</w:t>
      </w:r>
      <w:r w:rsidR="00220980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105F21" w:rsidRPr="00E64370">
        <w:rPr>
          <w:rFonts w:ascii="Times New Roman" w:hAnsi="Times New Roman" w:cs="Times New Roman"/>
          <w:sz w:val="24"/>
          <w:szCs w:val="24"/>
          <w:lang w:eastAsia="fr-FR"/>
        </w:rPr>
        <w:t>L</w:t>
      </w:r>
      <w:r w:rsidR="00220980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es seuls dans cette contrée qui veillent </w:t>
      </w:r>
      <w:r w:rsidR="00EF7C6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cette </w:t>
      </w:r>
      <w:proofErr w:type="gramStart"/>
      <w:r w:rsidR="00220980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nuit </w:t>
      </w:r>
      <w:r w:rsidR="00EF7C69" w:rsidRPr="00E64370">
        <w:rPr>
          <w:rFonts w:ascii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7109EB" w:rsidRPr="00E64370" w:rsidRDefault="00220980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Et là dans cette campagne </w:t>
      </w:r>
      <w:r w:rsidR="00547F87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se lève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une myriade d’anges, toute une armée céleste accueille Gabriel.</w:t>
      </w:r>
      <w:r w:rsidR="00B02AF6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A91879" w:rsidRPr="00E64370" w:rsidRDefault="00220980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C’est </w:t>
      </w:r>
      <w:r w:rsidR="00D50F3F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la </w:t>
      </w:r>
      <w:r w:rsidR="00A91879" w:rsidRPr="00E64370">
        <w:rPr>
          <w:rFonts w:ascii="Times New Roman" w:hAnsi="Times New Roman" w:cs="Times New Roman"/>
          <w:sz w:val="24"/>
          <w:szCs w:val="24"/>
          <w:lang w:eastAsia="fr-FR"/>
        </w:rPr>
        <w:t>marche des anges.</w:t>
      </w:r>
    </w:p>
    <w:p w:rsidR="00B15BC3" w:rsidRPr="00E64370" w:rsidRDefault="00220980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Une </w:t>
      </w:r>
      <w:r w:rsidR="007109EB" w:rsidRPr="00E64370">
        <w:rPr>
          <w:rFonts w:ascii="Times New Roman" w:hAnsi="Times New Roman" w:cs="Times New Roman"/>
          <w:sz w:val="24"/>
          <w:szCs w:val="24"/>
          <w:lang w:eastAsia="fr-FR"/>
        </w:rPr>
        <w:t>marche pour Dieu</w:t>
      </w:r>
      <w:r w:rsidR="00B15BC3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et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pour la paix sur terre. </w:t>
      </w:r>
    </w:p>
    <w:p w:rsidR="00804C84" w:rsidRPr="00E64370" w:rsidRDefault="00B15BC3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L</w:t>
      </w:r>
      <w:r w:rsidR="007824D6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a paix que Dieu offre au monde tient dans ce beau nom de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« </w:t>
      </w:r>
      <w:r w:rsidR="007824D6" w:rsidRPr="00E64370">
        <w:rPr>
          <w:rFonts w:ascii="Times New Roman" w:hAnsi="Times New Roman" w:cs="Times New Roman"/>
          <w:sz w:val="24"/>
          <w:szCs w:val="24"/>
          <w:lang w:eastAsia="fr-FR"/>
        </w:rPr>
        <w:t>bien aimés de Dieu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 »</w:t>
      </w:r>
      <w:r w:rsidR="007824D6" w:rsidRPr="00E64370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Comme un père qui disant à ses enfants qu’il les aime pareillement, rétablit la paix entre eux.</w:t>
      </w:r>
    </w:p>
    <w:p w:rsidR="003527C0" w:rsidRPr="00E64370" w:rsidRDefault="007824D6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Ni </w:t>
      </w:r>
      <w:r w:rsidRPr="00E64370">
        <w:rPr>
          <w:rFonts w:ascii="Times New Roman" w:hAnsi="Times New Roman" w:cs="Times New Roman"/>
          <w:b/>
          <w:sz w:val="24"/>
          <w:szCs w:val="24"/>
          <w:lang w:eastAsia="fr-FR"/>
        </w:rPr>
        <w:t>recensés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, ni comptabilisés, </w:t>
      </w:r>
      <w:r w:rsidR="00EF7C6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ni divisés,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les hommes sont </w:t>
      </w:r>
      <w:r w:rsidRPr="00E64370">
        <w:rPr>
          <w:rFonts w:ascii="Times New Roman" w:hAnsi="Times New Roman" w:cs="Times New Roman"/>
          <w:b/>
          <w:sz w:val="24"/>
          <w:szCs w:val="24"/>
          <w:lang w:eastAsia="fr-FR"/>
        </w:rPr>
        <w:t>encensés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de ce beau nom </w:t>
      </w:r>
      <w:r w:rsidR="00EF7C69" w:rsidRPr="00E64370">
        <w:rPr>
          <w:rFonts w:ascii="Times New Roman" w:hAnsi="Times New Roman" w:cs="Times New Roman"/>
          <w:sz w:val="24"/>
          <w:szCs w:val="24"/>
          <w:lang w:eastAsia="fr-FR"/>
        </w:rPr>
        <w:t>de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bien aimés de Dieu. </w:t>
      </w:r>
    </w:p>
    <w:p w:rsidR="00B15BC3" w:rsidRPr="00E64370" w:rsidRDefault="00B15BC3" w:rsidP="00B15BC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C</w:t>
      </w:r>
      <w:r w:rsidR="0043254D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ette nouvelle identité, cette dignité de </w:t>
      </w:r>
      <w:r w:rsidR="00EF7C69" w:rsidRPr="00E64370">
        <w:rPr>
          <w:rFonts w:ascii="Times New Roman" w:hAnsi="Times New Roman" w:cs="Times New Roman"/>
          <w:sz w:val="24"/>
          <w:szCs w:val="24"/>
          <w:lang w:eastAsia="fr-FR"/>
        </w:rPr>
        <w:t>« </w:t>
      </w:r>
      <w:r w:rsidR="0043254D" w:rsidRPr="00E64370">
        <w:rPr>
          <w:rFonts w:ascii="Times New Roman" w:hAnsi="Times New Roman" w:cs="Times New Roman"/>
          <w:sz w:val="24"/>
          <w:szCs w:val="24"/>
          <w:lang w:eastAsia="fr-FR"/>
        </w:rPr>
        <w:t>bien aimé de Dieu</w:t>
      </w:r>
      <w:r w:rsidR="00EF7C69" w:rsidRPr="00E64370">
        <w:rPr>
          <w:rFonts w:ascii="Times New Roman" w:hAnsi="Times New Roman" w:cs="Times New Roman"/>
          <w:sz w:val="24"/>
          <w:szCs w:val="24"/>
          <w:lang w:eastAsia="fr-FR"/>
        </w:rPr>
        <w:t> »</w:t>
      </w:r>
      <w:r w:rsidR="0043254D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, aucun César,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aucune épreuve, rien, ni même la mort </w:t>
      </w:r>
      <w:r w:rsidR="0043254D" w:rsidRPr="00E64370">
        <w:rPr>
          <w:rFonts w:ascii="Times New Roman" w:hAnsi="Times New Roman" w:cs="Times New Roman"/>
          <w:sz w:val="24"/>
          <w:szCs w:val="24"/>
          <w:lang w:eastAsia="fr-FR"/>
        </w:rPr>
        <w:t>ne pourra jamais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 l</w:t>
      </w:r>
      <w:r w:rsidR="0043254D" w:rsidRPr="00E64370">
        <w:rPr>
          <w:rFonts w:ascii="Times New Roman" w:hAnsi="Times New Roman" w:cs="Times New Roman"/>
          <w:sz w:val="24"/>
          <w:szCs w:val="24"/>
          <w:lang w:eastAsia="fr-FR"/>
        </w:rPr>
        <w:t>’enlever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="00EF7C69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B15BC3" w:rsidRPr="00E64370" w:rsidRDefault="00B15BC3" w:rsidP="0043254D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3254D" w:rsidRPr="00E64370" w:rsidRDefault="00317479" w:rsidP="0043254D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Là prend fin la </w:t>
      </w:r>
      <w:r w:rsidR="00EB1A8A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marche des anges. </w:t>
      </w:r>
    </w:p>
    <w:p w:rsidR="00D621D8" w:rsidRPr="00E64370" w:rsidRDefault="00287B3A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Et commence celle des bergers .De tous ceux q</w:t>
      </w:r>
      <w:r w:rsidR="00317479" w:rsidRPr="00E64370">
        <w:rPr>
          <w:rFonts w:ascii="Times New Roman" w:hAnsi="Times New Roman" w:cs="Times New Roman"/>
          <w:sz w:val="24"/>
          <w:szCs w:val="24"/>
          <w:lang w:eastAsia="fr-FR"/>
        </w:rPr>
        <w:t>ui veillent en cette nuit de Noë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l sur les autres.</w:t>
      </w:r>
    </w:p>
    <w:p w:rsidR="0043254D" w:rsidRPr="00E64370" w:rsidRDefault="00317479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>Qui veillent c</w:t>
      </w:r>
      <w:r w:rsidR="00287B3A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ontre les loups, tous les loups modernes que peuvent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être </w:t>
      </w:r>
      <w:r w:rsidR="00287B3A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pour l’homme la course du temps,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de l’argent, </w:t>
      </w:r>
      <w:r w:rsidR="00B9554E" w:rsidRPr="00E64370">
        <w:rPr>
          <w:rFonts w:ascii="Times New Roman" w:hAnsi="Times New Roman" w:cs="Times New Roman"/>
          <w:sz w:val="24"/>
          <w:szCs w:val="24"/>
          <w:lang w:eastAsia="fr-FR"/>
        </w:rPr>
        <w:t>les épreuves</w:t>
      </w:r>
      <w:r w:rsidR="00105F21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r w:rsidR="00B066E1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l’exclusion, </w:t>
      </w:r>
      <w:r w:rsidR="0043254D" w:rsidRPr="00E64370">
        <w:rPr>
          <w:rFonts w:ascii="Times New Roman" w:hAnsi="Times New Roman" w:cs="Times New Roman"/>
          <w:sz w:val="24"/>
          <w:szCs w:val="24"/>
          <w:lang w:eastAsia="fr-FR"/>
        </w:rPr>
        <w:t>et l’homme qui sait être un loup pour l’homme…</w:t>
      </w:r>
    </w:p>
    <w:p w:rsidR="00184C37" w:rsidRPr="00E64370" w:rsidRDefault="00317479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Les bergers </w:t>
      </w:r>
      <w:r w:rsidR="00B15BC3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gardiens de la nuit du monde </w:t>
      </w:r>
      <w:r w:rsidR="00B9554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se mettent en route et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vont chercher Dieu</w:t>
      </w:r>
      <w:r w:rsidR="005B72BC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. Ils vont le chercher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là où l’on pense qu’il n’y a pas de place pour lui</w:t>
      </w:r>
      <w:r w:rsidR="005B72BC" w:rsidRPr="00E64370">
        <w:rPr>
          <w:rFonts w:ascii="Times New Roman" w:hAnsi="Times New Roman" w:cs="Times New Roman"/>
          <w:sz w:val="24"/>
          <w:szCs w:val="24"/>
          <w:lang w:eastAsia="fr-FR"/>
        </w:rPr>
        <w:t>, le moins de chance de le trouver</w:t>
      </w:r>
      <w:r w:rsidR="00184C37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. </w:t>
      </w:r>
    </w:p>
    <w:p w:rsidR="00317479" w:rsidRPr="00E64370" w:rsidRDefault="00317479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Un </w:t>
      </w:r>
      <w:r w:rsidR="00B9554E" w:rsidRPr="00E64370">
        <w:rPr>
          <w:rFonts w:ascii="Times New Roman" w:hAnsi="Times New Roman" w:cs="Times New Roman"/>
          <w:sz w:val="24"/>
          <w:szCs w:val="24"/>
          <w:lang w:eastAsia="fr-FR"/>
        </w:rPr>
        <w:t>D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ieu emmailloté dans nos histoires les plus compliquées comme les plus banales.</w:t>
      </w:r>
    </w:p>
    <w:p w:rsidR="005B72BC" w:rsidRPr="00E64370" w:rsidRDefault="005B72BC" w:rsidP="005B72BC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232FE" w:rsidRPr="00E64370" w:rsidRDefault="0037206D" w:rsidP="005B72BC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J’espère </w:t>
      </w:r>
      <w:r w:rsidR="005B72BC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qu’il nous sera donné ce soir, cette année, de croiser des anges du Seigneur sur notre chemin, </w:t>
      </w:r>
      <w:r w:rsidR="00EA3937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notre marche, </w:t>
      </w:r>
      <w:r w:rsidR="005B72BC" w:rsidRPr="00E64370">
        <w:rPr>
          <w:rFonts w:ascii="Times New Roman" w:hAnsi="Times New Roman" w:cs="Times New Roman"/>
          <w:sz w:val="24"/>
          <w:szCs w:val="24"/>
          <w:lang w:eastAsia="fr-FR"/>
        </w:rPr>
        <w:t>ou même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,</w:t>
      </w:r>
      <w:r w:rsidR="005B72BC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d’être sans le savoir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, d’être</w:t>
      </w:r>
      <w:r w:rsidR="005B72BC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nous -mêmes </w:t>
      </w:r>
      <w:r w:rsidR="005B72BC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un ange pour quelqu’un près de nous. </w:t>
      </w:r>
    </w:p>
    <w:p w:rsidR="004232FE" w:rsidRPr="00E64370" w:rsidRDefault="005B72BC" w:rsidP="005B72BC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Car la foi de Noël c’est croire que l’homme </w:t>
      </w:r>
      <w:r w:rsidR="00184C37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qui sait être un loup pour lui-même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peut aussi être un ange, un messager de bonne nouvelle, </w:t>
      </w:r>
      <w:r w:rsidR="0037206D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le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messager d’</w:t>
      </w:r>
      <w:r w:rsidR="0037206D" w:rsidRPr="00E64370">
        <w:rPr>
          <w:rFonts w:ascii="Times New Roman" w:hAnsi="Times New Roman" w:cs="Times New Roman"/>
          <w:sz w:val="24"/>
          <w:szCs w:val="24"/>
          <w:lang w:eastAsia="fr-FR"/>
        </w:rPr>
        <w:t>un amour qui transcende les frontières et même les épreuves</w:t>
      </w:r>
      <w:r w:rsidR="004232FE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et les nuits</w:t>
      </w:r>
      <w:r w:rsidR="0037206D" w:rsidRPr="00E64370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="00E549A4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84C37" w:rsidRPr="00E64370" w:rsidRDefault="00E549A4" w:rsidP="005B72BC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Heureux ceux qui marchent </w:t>
      </w:r>
      <w:r w:rsidR="004826E5"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ainsi </w:t>
      </w:r>
      <w:r w:rsidRPr="00E64370">
        <w:rPr>
          <w:rFonts w:ascii="Times New Roman" w:hAnsi="Times New Roman" w:cs="Times New Roman"/>
          <w:sz w:val="24"/>
          <w:szCs w:val="24"/>
          <w:lang w:eastAsia="fr-FR"/>
        </w:rPr>
        <w:t>pour la paix. Ils seront appelés fils et filles de Dieu.</w:t>
      </w:r>
    </w:p>
    <w:p w:rsidR="005B72BC" w:rsidRPr="00E64370" w:rsidRDefault="0037206D" w:rsidP="005B72BC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643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5B72BC" w:rsidRPr="00E64370">
        <w:rPr>
          <w:rFonts w:ascii="Times New Roman" w:hAnsi="Times New Roman" w:cs="Times New Roman"/>
          <w:sz w:val="24"/>
          <w:szCs w:val="24"/>
          <w:lang w:eastAsia="fr-FR"/>
        </w:rPr>
        <w:t>« Gloire à Dieu au plus haut des cieux et sur la terre paix pour ses bien-aimés. »</w:t>
      </w:r>
    </w:p>
    <w:p w:rsidR="005B72BC" w:rsidRPr="00E64370" w:rsidRDefault="005B72BC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C2DD6" w:rsidRPr="00E64370" w:rsidRDefault="00E64370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Françoise Sternberger</w:t>
      </w:r>
    </w:p>
    <w:p w:rsidR="00E67AFA" w:rsidRPr="00E64370" w:rsidRDefault="00E67AFA" w:rsidP="006A78EA">
      <w:pPr>
        <w:pStyle w:val="Sansinterligne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</w:p>
    <w:sectPr w:rsidR="00E67AFA" w:rsidRPr="00E64370" w:rsidSect="00613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E3239"/>
    <w:multiLevelType w:val="hybridMultilevel"/>
    <w:tmpl w:val="E4E825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D0739"/>
    <w:rsid w:val="0005596E"/>
    <w:rsid w:val="00092509"/>
    <w:rsid w:val="00100677"/>
    <w:rsid w:val="00105F21"/>
    <w:rsid w:val="00137706"/>
    <w:rsid w:val="001448B9"/>
    <w:rsid w:val="00183C7E"/>
    <w:rsid w:val="00184C37"/>
    <w:rsid w:val="002037C3"/>
    <w:rsid w:val="00204F21"/>
    <w:rsid w:val="00220980"/>
    <w:rsid w:val="0022732B"/>
    <w:rsid w:val="00287B3A"/>
    <w:rsid w:val="002968CE"/>
    <w:rsid w:val="002A4ED9"/>
    <w:rsid w:val="003078F9"/>
    <w:rsid w:val="00317479"/>
    <w:rsid w:val="0032668A"/>
    <w:rsid w:val="00335728"/>
    <w:rsid w:val="003527C0"/>
    <w:rsid w:val="0037206D"/>
    <w:rsid w:val="00393FD7"/>
    <w:rsid w:val="003B0A97"/>
    <w:rsid w:val="003E183B"/>
    <w:rsid w:val="003F077A"/>
    <w:rsid w:val="003F2EF9"/>
    <w:rsid w:val="004232FE"/>
    <w:rsid w:val="00424C31"/>
    <w:rsid w:val="0043254D"/>
    <w:rsid w:val="004826E5"/>
    <w:rsid w:val="004959F5"/>
    <w:rsid w:val="004A722B"/>
    <w:rsid w:val="004C2DD6"/>
    <w:rsid w:val="004E5011"/>
    <w:rsid w:val="005044AF"/>
    <w:rsid w:val="00506B77"/>
    <w:rsid w:val="00547F87"/>
    <w:rsid w:val="00556C86"/>
    <w:rsid w:val="00564002"/>
    <w:rsid w:val="00564B29"/>
    <w:rsid w:val="005924AF"/>
    <w:rsid w:val="005A485E"/>
    <w:rsid w:val="005B0C1E"/>
    <w:rsid w:val="005B72BC"/>
    <w:rsid w:val="005D2574"/>
    <w:rsid w:val="006138D6"/>
    <w:rsid w:val="006155DB"/>
    <w:rsid w:val="00627A4E"/>
    <w:rsid w:val="006A07B4"/>
    <w:rsid w:val="006A78EA"/>
    <w:rsid w:val="00703104"/>
    <w:rsid w:val="007109EB"/>
    <w:rsid w:val="00753926"/>
    <w:rsid w:val="00770D95"/>
    <w:rsid w:val="007824D6"/>
    <w:rsid w:val="007B1A13"/>
    <w:rsid w:val="007B790A"/>
    <w:rsid w:val="007F7674"/>
    <w:rsid w:val="00804C84"/>
    <w:rsid w:val="00835330"/>
    <w:rsid w:val="00851EA4"/>
    <w:rsid w:val="00853A45"/>
    <w:rsid w:val="008B1E5C"/>
    <w:rsid w:val="008D72DA"/>
    <w:rsid w:val="008D795B"/>
    <w:rsid w:val="0095052A"/>
    <w:rsid w:val="0096534D"/>
    <w:rsid w:val="0099483F"/>
    <w:rsid w:val="009E2AB9"/>
    <w:rsid w:val="00A03411"/>
    <w:rsid w:val="00A40ECB"/>
    <w:rsid w:val="00A41233"/>
    <w:rsid w:val="00A91879"/>
    <w:rsid w:val="00B02AF6"/>
    <w:rsid w:val="00B066E1"/>
    <w:rsid w:val="00B13019"/>
    <w:rsid w:val="00B15BC3"/>
    <w:rsid w:val="00B40091"/>
    <w:rsid w:val="00B657E9"/>
    <w:rsid w:val="00B9554E"/>
    <w:rsid w:val="00BA1CAD"/>
    <w:rsid w:val="00BC1CE6"/>
    <w:rsid w:val="00BD0739"/>
    <w:rsid w:val="00C573BF"/>
    <w:rsid w:val="00C72CAD"/>
    <w:rsid w:val="00C74696"/>
    <w:rsid w:val="00D50F3F"/>
    <w:rsid w:val="00D621D8"/>
    <w:rsid w:val="00D64636"/>
    <w:rsid w:val="00D92E11"/>
    <w:rsid w:val="00DC62A7"/>
    <w:rsid w:val="00DD6569"/>
    <w:rsid w:val="00E403C5"/>
    <w:rsid w:val="00E549A4"/>
    <w:rsid w:val="00E55B72"/>
    <w:rsid w:val="00E64370"/>
    <w:rsid w:val="00E66724"/>
    <w:rsid w:val="00E67AFA"/>
    <w:rsid w:val="00E750A8"/>
    <w:rsid w:val="00EA3937"/>
    <w:rsid w:val="00EB1A8A"/>
    <w:rsid w:val="00EE2CB8"/>
    <w:rsid w:val="00EE335E"/>
    <w:rsid w:val="00EF7C69"/>
    <w:rsid w:val="00F57BBE"/>
    <w:rsid w:val="00FA0285"/>
    <w:rsid w:val="00FB347C"/>
    <w:rsid w:val="00FF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t">
    <w:name w:val="verset"/>
    <w:basedOn w:val="Policepardfaut"/>
    <w:rsid w:val="00BD0739"/>
  </w:style>
  <w:style w:type="character" w:customStyle="1" w:styleId="reference">
    <w:name w:val="reference"/>
    <w:basedOn w:val="Policepardfaut"/>
    <w:rsid w:val="00BD0739"/>
  </w:style>
  <w:style w:type="character" w:customStyle="1" w:styleId="poetique">
    <w:name w:val="poetique"/>
    <w:basedOn w:val="Policepardfaut"/>
    <w:rsid w:val="00BD0739"/>
  </w:style>
  <w:style w:type="paragraph" w:styleId="Paragraphedeliste">
    <w:name w:val="List Paragraph"/>
    <w:basedOn w:val="Normal"/>
    <w:uiPriority w:val="34"/>
    <w:qFormat/>
    <w:rsid w:val="007B1A13"/>
    <w:pPr>
      <w:ind w:left="720"/>
      <w:contextualSpacing/>
    </w:pPr>
  </w:style>
  <w:style w:type="paragraph" w:styleId="Sansinterligne">
    <w:name w:val="No Spacing"/>
    <w:uiPriority w:val="1"/>
    <w:qFormat/>
    <w:rsid w:val="00E750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Sternberger Fran</dc:creator>
  <cp:keywords/>
  <dc:description/>
  <cp:lastModifiedBy>Sternberger Fran</cp:lastModifiedBy>
  <cp:revision>83</cp:revision>
  <dcterms:created xsi:type="dcterms:W3CDTF">2013-12-22T16:06:00Z</dcterms:created>
  <dcterms:modified xsi:type="dcterms:W3CDTF">2014-01-13T20:56:00Z</dcterms:modified>
</cp:coreProperties>
</file>